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Default="001C1D40" w:rsidP="001C1D4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1C1D40" w:rsidRDefault="001C1D40" w:rsidP="001C1D40">
      <w:pPr>
        <w:pStyle w:val="a3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1C1D40" w:rsidRDefault="001C1D40" w:rsidP="001C1D40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АДМИНИСТРАЦИЯ  УРТАМСКОГО  СЕЛЬСКОГО  ПОСЕЛЕНИЯ  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1C1D40" w:rsidRDefault="001C1D40" w:rsidP="001C1D40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1C1D40" w:rsidRDefault="0099679F" w:rsidP="001C1D4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6B3C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="001C1D40">
        <w:rPr>
          <w:rFonts w:ascii="Times New Roman" w:hAnsi="Times New Roman"/>
          <w:sz w:val="24"/>
          <w:szCs w:val="24"/>
        </w:rPr>
        <w:t xml:space="preserve">.2019        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44а</w:t>
      </w:r>
    </w:p>
    <w:p w:rsidR="001C1D40" w:rsidRDefault="001C1D40" w:rsidP="001C1D40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1C1D40" w:rsidRPr="006B3C26" w:rsidRDefault="001C1D40" w:rsidP="006B3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6"/>
      <w:bookmarkStart w:id="1" w:name="OLE_LINK5"/>
      <w:bookmarkStart w:id="2" w:name="OLE_LINK4"/>
      <w:r w:rsidRPr="006B3C26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99679F">
        <w:rPr>
          <w:rFonts w:ascii="Times New Roman" w:hAnsi="Times New Roman" w:cs="Times New Roman"/>
          <w:sz w:val="24"/>
          <w:szCs w:val="24"/>
        </w:rPr>
        <w:t>23</w:t>
      </w:r>
      <w:r w:rsidRPr="006B3C26">
        <w:rPr>
          <w:rFonts w:ascii="Times New Roman" w:hAnsi="Times New Roman" w:cs="Times New Roman"/>
          <w:sz w:val="24"/>
          <w:szCs w:val="24"/>
        </w:rPr>
        <w:t>.0</w:t>
      </w:r>
      <w:r w:rsidR="0099679F">
        <w:rPr>
          <w:rFonts w:ascii="Times New Roman" w:hAnsi="Times New Roman" w:cs="Times New Roman"/>
          <w:sz w:val="24"/>
          <w:szCs w:val="24"/>
        </w:rPr>
        <w:t>9</w:t>
      </w:r>
      <w:r w:rsidRPr="006B3C26">
        <w:rPr>
          <w:rFonts w:ascii="Times New Roman" w:hAnsi="Times New Roman" w:cs="Times New Roman"/>
          <w:sz w:val="24"/>
          <w:szCs w:val="24"/>
        </w:rPr>
        <w:t>.201</w:t>
      </w:r>
      <w:r w:rsidR="006B3C26">
        <w:rPr>
          <w:rFonts w:ascii="Times New Roman" w:hAnsi="Times New Roman" w:cs="Times New Roman"/>
          <w:sz w:val="24"/>
          <w:szCs w:val="24"/>
        </w:rPr>
        <w:t>4</w:t>
      </w:r>
      <w:r w:rsidRPr="006B3C26">
        <w:rPr>
          <w:rFonts w:ascii="Times New Roman" w:hAnsi="Times New Roman" w:cs="Times New Roman"/>
          <w:sz w:val="24"/>
          <w:szCs w:val="24"/>
        </w:rPr>
        <w:t xml:space="preserve"> № </w:t>
      </w:r>
      <w:r w:rsidR="0099679F">
        <w:rPr>
          <w:rFonts w:ascii="Times New Roman" w:hAnsi="Times New Roman" w:cs="Times New Roman"/>
          <w:sz w:val="24"/>
          <w:szCs w:val="24"/>
        </w:rPr>
        <w:t>51</w:t>
      </w:r>
    </w:p>
    <w:bookmarkEnd w:id="0"/>
    <w:bookmarkEnd w:id="1"/>
    <w:bookmarkEnd w:id="2"/>
    <w:p w:rsidR="001C1D40" w:rsidRPr="006B3C26" w:rsidRDefault="001C1D40" w:rsidP="006B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9F" w:rsidRPr="003244A7" w:rsidRDefault="001C1D40" w:rsidP="00996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679F" w:rsidRPr="003244A7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</w:t>
      </w:r>
    </w:p>
    <w:p w:rsidR="0099679F" w:rsidRPr="003244A7" w:rsidRDefault="0099679F" w:rsidP="0099679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4A7">
        <w:rPr>
          <w:rFonts w:ascii="Times New Roman" w:hAnsi="Times New Roman"/>
          <w:sz w:val="24"/>
          <w:szCs w:val="24"/>
        </w:rPr>
        <w:t xml:space="preserve"> ПОСТАНОВЛЯЮ:</w:t>
      </w:r>
    </w:p>
    <w:p w:rsidR="0099679F" w:rsidRPr="0099679F" w:rsidRDefault="0099679F" w:rsidP="009967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4A7">
        <w:rPr>
          <w:rFonts w:ascii="Times New Roman" w:hAnsi="Times New Roman" w:cs="Times New Roman"/>
          <w:sz w:val="24"/>
          <w:szCs w:val="24"/>
        </w:rPr>
        <w:t xml:space="preserve">          1.Отменить постановление администрации Уртамского сельского поселения 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44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4A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44A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3244A7">
        <w:rPr>
          <w:rFonts w:ascii="Times New Roman" w:hAnsi="Times New Roman" w:cs="Times New Roman"/>
          <w:sz w:val="24"/>
          <w:szCs w:val="24"/>
        </w:rPr>
        <w:t xml:space="preserve"> «</w:t>
      </w:r>
      <w:r w:rsidRPr="0099679F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r w:rsidRPr="0099679F">
        <w:rPr>
          <w:rFonts w:ascii="Times New Roman" w:hAnsi="Times New Roman" w:cs="Times New Roman"/>
          <w:bCs/>
          <w:sz w:val="24"/>
          <w:szCs w:val="24"/>
        </w:rPr>
        <w:t>схемы водоснабжения  и водоотведения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Уртамского сельского поселения</w:t>
      </w:r>
      <w:r w:rsidRPr="003244A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9679F" w:rsidRPr="003244A7" w:rsidRDefault="0099679F" w:rsidP="00996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A7">
        <w:rPr>
          <w:rFonts w:ascii="Times New Roman" w:hAnsi="Times New Roman" w:cs="Times New Roman"/>
          <w:sz w:val="24"/>
          <w:szCs w:val="24"/>
        </w:rPr>
        <w:t xml:space="preserve">         2. Настоящее постановление вступает в силу со дня его официального обнародования.</w:t>
      </w:r>
    </w:p>
    <w:p w:rsidR="0099679F" w:rsidRPr="003244A7" w:rsidRDefault="0099679F" w:rsidP="0099679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679F" w:rsidRPr="003244A7" w:rsidRDefault="0099679F" w:rsidP="0099679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9679F" w:rsidRDefault="0099679F" w:rsidP="0099679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9679F" w:rsidRPr="003244A7" w:rsidRDefault="0099679F" w:rsidP="0099679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9679F" w:rsidRPr="003244A7" w:rsidRDefault="0099679F" w:rsidP="0099679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9679F" w:rsidRPr="003244A7" w:rsidRDefault="0099679F" w:rsidP="0099679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996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поселения                                                                                                  А.М.Кузнецов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</w:pPr>
    </w:p>
    <w:p w:rsidR="006F40A9" w:rsidRDefault="006F40A9"/>
    <w:sectPr w:rsidR="006F40A9" w:rsidSect="005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D40"/>
    <w:rsid w:val="001C1D40"/>
    <w:rsid w:val="005D244D"/>
    <w:rsid w:val="006B3C26"/>
    <w:rsid w:val="006F40A9"/>
    <w:rsid w:val="00962B75"/>
    <w:rsid w:val="0099679F"/>
    <w:rsid w:val="00A2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1C1D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C1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rsid w:val="001C1D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1C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2019-09-13T02:21:00Z</dcterms:created>
  <dcterms:modified xsi:type="dcterms:W3CDTF">2019-11-19T09:11:00Z</dcterms:modified>
</cp:coreProperties>
</file>